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119B9" w14:textId="77777777" w:rsidR="00BE163E" w:rsidRPr="009D3AD9" w:rsidRDefault="00BE163E" w:rsidP="00BE163E">
      <w:pPr>
        <w:jc w:val="center"/>
        <w:rPr>
          <w:rFonts w:ascii="Candara" w:hAnsi="Candara"/>
          <w:b/>
          <w:sz w:val="40"/>
          <w:szCs w:val="40"/>
          <w:lang w:val="es-MX"/>
        </w:rPr>
      </w:pPr>
      <w:r w:rsidRPr="009D3AD9">
        <w:rPr>
          <w:rFonts w:ascii="Candara" w:hAnsi="Candara"/>
          <w:b/>
          <w:sz w:val="40"/>
          <w:szCs w:val="40"/>
          <w:lang w:val="es-MX"/>
        </w:rPr>
        <w:t xml:space="preserve">Área Responsable: </w:t>
      </w:r>
    </w:p>
    <w:p w14:paraId="23A49923" w14:textId="77777777" w:rsidR="00BE163E" w:rsidRPr="009D3AD9" w:rsidRDefault="00BE163E" w:rsidP="00BE163E">
      <w:pPr>
        <w:jc w:val="center"/>
        <w:rPr>
          <w:rFonts w:ascii="Candara" w:hAnsi="Candara"/>
          <w:sz w:val="40"/>
          <w:szCs w:val="40"/>
          <w:lang w:val="es-MX"/>
        </w:rPr>
      </w:pPr>
      <w:r w:rsidRPr="009D3AD9">
        <w:rPr>
          <w:rFonts w:ascii="Candara" w:hAnsi="Candara"/>
          <w:sz w:val="40"/>
          <w:szCs w:val="40"/>
          <w:lang w:val="es-MX"/>
        </w:rPr>
        <w:t>Secretaría Técnica</w:t>
      </w:r>
    </w:p>
    <w:p w14:paraId="7C939FC4" w14:textId="77777777" w:rsidR="004537CD" w:rsidRDefault="004537CD" w:rsidP="00BE163E">
      <w:pPr>
        <w:jc w:val="center"/>
        <w:rPr>
          <w:rFonts w:ascii="Candara" w:hAnsi="Candara"/>
          <w:b/>
          <w:sz w:val="40"/>
          <w:szCs w:val="40"/>
          <w:lang w:val="es-MX"/>
        </w:rPr>
      </w:pPr>
    </w:p>
    <w:p w14:paraId="46650A0E" w14:textId="77777777" w:rsidR="009D3AD9" w:rsidRPr="009D3AD9" w:rsidRDefault="009D3AD9" w:rsidP="00BE163E">
      <w:pPr>
        <w:jc w:val="center"/>
        <w:rPr>
          <w:rFonts w:ascii="Candara" w:hAnsi="Candara"/>
          <w:b/>
          <w:sz w:val="40"/>
          <w:szCs w:val="40"/>
          <w:lang w:val="es-MX"/>
        </w:rPr>
      </w:pPr>
    </w:p>
    <w:p w14:paraId="2D3F8BA3" w14:textId="77777777" w:rsidR="00E56038" w:rsidRPr="009D3AD9" w:rsidRDefault="00BE163E" w:rsidP="00BE163E">
      <w:pPr>
        <w:jc w:val="center"/>
        <w:rPr>
          <w:rFonts w:ascii="Candara" w:hAnsi="Candara"/>
          <w:b/>
          <w:sz w:val="40"/>
          <w:szCs w:val="40"/>
          <w:lang w:val="es-MX"/>
        </w:rPr>
      </w:pPr>
      <w:r w:rsidRPr="009D3AD9">
        <w:rPr>
          <w:rFonts w:ascii="Candara" w:hAnsi="Candara"/>
          <w:b/>
          <w:sz w:val="40"/>
          <w:szCs w:val="40"/>
          <w:lang w:val="es-MX"/>
        </w:rPr>
        <w:t>Funcionario Responsable de la Información:</w:t>
      </w:r>
    </w:p>
    <w:p w14:paraId="0114DEB0" w14:textId="05808289" w:rsidR="00B33907" w:rsidRPr="009D3AD9" w:rsidRDefault="00BE163E" w:rsidP="00B33907">
      <w:pPr>
        <w:jc w:val="center"/>
        <w:rPr>
          <w:rFonts w:ascii="Candara" w:hAnsi="Candara"/>
          <w:sz w:val="40"/>
          <w:szCs w:val="40"/>
          <w:lang w:val="es-MX"/>
        </w:rPr>
      </w:pPr>
      <w:r w:rsidRPr="009D3AD9">
        <w:rPr>
          <w:rFonts w:ascii="Candara" w:hAnsi="Candara"/>
          <w:b/>
          <w:sz w:val="40"/>
          <w:szCs w:val="40"/>
          <w:lang w:val="es-MX"/>
        </w:rPr>
        <w:t xml:space="preserve"> </w:t>
      </w:r>
      <w:r w:rsidR="00C53CA0">
        <w:rPr>
          <w:rFonts w:ascii="Candara" w:hAnsi="Candara"/>
          <w:b/>
          <w:sz w:val="40"/>
          <w:szCs w:val="40"/>
          <w:lang w:val="es-MX"/>
        </w:rPr>
        <w:t>Liliana X. Sarmiento Cordero</w:t>
      </w:r>
    </w:p>
    <w:p w14:paraId="79DCA9CD" w14:textId="479A7D10" w:rsidR="00BE163E" w:rsidRPr="009D3AD9" w:rsidRDefault="00BE163E" w:rsidP="004537CD">
      <w:pPr>
        <w:jc w:val="center"/>
        <w:rPr>
          <w:rFonts w:ascii="Candara" w:hAnsi="Candara"/>
          <w:sz w:val="40"/>
          <w:szCs w:val="40"/>
          <w:lang w:val="es-MX"/>
        </w:rPr>
      </w:pPr>
    </w:p>
    <w:p w14:paraId="2724732A" w14:textId="77777777" w:rsidR="008A1074" w:rsidRPr="009D3AD9" w:rsidRDefault="008A1074" w:rsidP="00B33907">
      <w:pPr>
        <w:rPr>
          <w:rFonts w:ascii="Candara" w:hAnsi="Candara"/>
          <w:b/>
          <w:sz w:val="40"/>
          <w:szCs w:val="40"/>
          <w:lang w:val="es-MX"/>
        </w:rPr>
      </w:pPr>
    </w:p>
    <w:p w14:paraId="3C62CD4D" w14:textId="1CC0B1DC" w:rsidR="000652CF" w:rsidRPr="009D3AD9" w:rsidRDefault="00730FEA" w:rsidP="000652CF">
      <w:pPr>
        <w:jc w:val="center"/>
        <w:rPr>
          <w:rFonts w:ascii="Candara" w:hAnsi="Candara"/>
          <w:sz w:val="40"/>
          <w:szCs w:val="40"/>
          <w:lang w:val="es-MX"/>
        </w:rPr>
      </w:pPr>
      <w:r w:rsidRPr="009D3AD9">
        <w:rPr>
          <w:rFonts w:ascii="Candara" w:hAnsi="Candara"/>
          <w:b/>
          <w:sz w:val="40"/>
          <w:szCs w:val="40"/>
          <w:lang w:val="es-MX"/>
        </w:rPr>
        <w:t xml:space="preserve">Fecha de Actualización: </w:t>
      </w:r>
      <w:r w:rsidR="006F5937">
        <w:rPr>
          <w:rFonts w:ascii="Candara" w:hAnsi="Candara"/>
          <w:sz w:val="40"/>
          <w:szCs w:val="40"/>
          <w:lang w:val="es-MX"/>
        </w:rPr>
        <w:t>0</w:t>
      </w:r>
      <w:r w:rsidR="004A48B0">
        <w:rPr>
          <w:rFonts w:ascii="Candara" w:hAnsi="Candara"/>
          <w:sz w:val="40"/>
          <w:szCs w:val="40"/>
          <w:lang w:val="es-MX"/>
        </w:rPr>
        <w:t>1</w:t>
      </w:r>
      <w:r w:rsidR="00A770A0">
        <w:rPr>
          <w:rFonts w:ascii="Candara" w:hAnsi="Candara"/>
          <w:sz w:val="40"/>
          <w:szCs w:val="40"/>
          <w:lang w:val="es-MX"/>
        </w:rPr>
        <w:t xml:space="preserve"> </w:t>
      </w:r>
      <w:r w:rsidR="00BF2749">
        <w:rPr>
          <w:rFonts w:ascii="Candara" w:hAnsi="Candara"/>
          <w:sz w:val="40"/>
          <w:szCs w:val="40"/>
          <w:lang w:val="es-MX"/>
        </w:rPr>
        <w:t xml:space="preserve">de </w:t>
      </w:r>
      <w:r w:rsidR="00271C62">
        <w:rPr>
          <w:rFonts w:ascii="Candara" w:hAnsi="Candara"/>
          <w:sz w:val="40"/>
          <w:szCs w:val="40"/>
          <w:lang w:val="es-MX"/>
        </w:rPr>
        <w:t>agost</w:t>
      </w:r>
      <w:r w:rsidR="00402A87">
        <w:rPr>
          <w:rFonts w:ascii="Candara" w:hAnsi="Candara"/>
          <w:sz w:val="40"/>
          <w:szCs w:val="40"/>
          <w:lang w:val="es-MX"/>
        </w:rPr>
        <w:t>o</w:t>
      </w:r>
      <w:r w:rsidR="00C563E4">
        <w:rPr>
          <w:rFonts w:ascii="Candara" w:hAnsi="Candara"/>
          <w:sz w:val="40"/>
          <w:szCs w:val="40"/>
          <w:lang w:val="es-MX"/>
        </w:rPr>
        <w:t xml:space="preserve"> </w:t>
      </w:r>
      <w:r w:rsidR="00B33907">
        <w:rPr>
          <w:rFonts w:ascii="Candara" w:hAnsi="Candara"/>
          <w:sz w:val="40"/>
          <w:szCs w:val="40"/>
          <w:lang w:val="es-MX"/>
        </w:rPr>
        <w:t>de 202</w:t>
      </w:r>
      <w:r w:rsidR="00D20DBA">
        <w:rPr>
          <w:rFonts w:ascii="Candara" w:hAnsi="Candara"/>
          <w:sz w:val="40"/>
          <w:szCs w:val="40"/>
          <w:lang w:val="es-MX"/>
        </w:rPr>
        <w:t>5</w:t>
      </w:r>
    </w:p>
    <w:p w14:paraId="60696070" w14:textId="3ED17570" w:rsidR="000652CF" w:rsidRPr="005A39B8" w:rsidRDefault="006F5937" w:rsidP="0090410F">
      <w:pPr>
        <w:jc w:val="center"/>
        <w:rPr>
          <w:rFonts w:ascii="Candara" w:hAnsi="Candara"/>
          <w:b/>
          <w:sz w:val="40"/>
          <w:szCs w:val="40"/>
          <w:lang w:val="es-MX"/>
        </w:rPr>
      </w:pPr>
      <w:r>
        <w:rPr>
          <w:rFonts w:ascii="Candara" w:hAnsi="Candara"/>
          <w:b/>
          <w:sz w:val="40"/>
          <w:szCs w:val="40"/>
          <w:lang w:val="es-MX"/>
        </w:rPr>
        <w:t xml:space="preserve">      </w:t>
      </w:r>
      <w:r w:rsidR="000652CF" w:rsidRPr="009D3AD9">
        <w:rPr>
          <w:rFonts w:ascii="Candara" w:hAnsi="Candara"/>
          <w:b/>
          <w:sz w:val="40"/>
          <w:szCs w:val="40"/>
          <w:lang w:val="es-MX"/>
        </w:rPr>
        <w:t>Fecha de Validación:</w:t>
      </w:r>
      <w:r w:rsidR="00D330AD" w:rsidRPr="009D3AD9">
        <w:rPr>
          <w:rFonts w:ascii="Candara" w:hAnsi="Candara"/>
          <w:sz w:val="40"/>
          <w:szCs w:val="40"/>
          <w:lang w:val="es-MX"/>
        </w:rPr>
        <w:t xml:space="preserve"> </w:t>
      </w:r>
      <w:r w:rsidR="00050CAF">
        <w:rPr>
          <w:rFonts w:ascii="Candara" w:hAnsi="Candara"/>
          <w:sz w:val="40"/>
          <w:szCs w:val="40"/>
          <w:lang w:val="es-MX"/>
        </w:rPr>
        <w:t>0</w:t>
      </w:r>
      <w:r w:rsidR="004A48B0">
        <w:rPr>
          <w:rFonts w:ascii="Candara" w:hAnsi="Candara"/>
          <w:sz w:val="40"/>
          <w:szCs w:val="40"/>
          <w:lang w:val="es-MX"/>
        </w:rPr>
        <w:t>1</w:t>
      </w:r>
      <w:r w:rsidR="00F70FAF">
        <w:rPr>
          <w:rFonts w:ascii="Candara" w:hAnsi="Candara"/>
          <w:sz w:val="40"/>
          <w:szCs w:val="40"/>
          <w:lang w:val="es-MX"/>
        </w:rPr>
        <w:t xml:space="preserve"> </w:t>
      </w:r>
      <w:r w:rsidR="007064C4">
        <w:rPr>
          <w:rFonts w:ascii="Candara" w:hAnsi="Candara"/>
          <w:sz w:val="40"/>
          <w:szCs w:val="40"/>
          <w:lang w:val="es-MX"/>
        </w:rPr>
        <w:t xml:space="preserve">de </w:t>
      </w:r>
      <w:r w:rsidR="00271C62">
        <w:rPr>
          <w:rFonts w:ascii="Candara" w:hAnsi="Candara"/>
          <w:sz w:val="40"/>
          <w:szCs w:val="40"/>
          <w:lang w:val="es-MX"/>
        </w:rPr>
        <w:t>agost</w:t>
      </w:r>
      <w:r w:rsidR="001C0304">
        <w:rPr>
          <w:rFonts w:ascii="Candara" w:hAnsi="Candara"/>
          <w:sz w:val="40"/>
          <w:szCs w:val="40"/>
          <w:lang w:val="es-MX"/>
        </w:rPr>
        <w:t xml:space="preserve">o </w:t>
      </w:r>
      <w:r w:rsidR="00B33907">
        <w:rPr>
          <w:rFonts w:ascii="Candara" w:hAnsi="Candara"/>
          <w:sz w:val="40"/>
          <w:szCs w:val="40"/>
          <w:lang w:val="es-MX"/>
        </w:rPr>
        <w:t>de 202</w:t>
      </w:r>
      <w:r w:rsidR="00D20DBA">
        <w:rPr>
          <w:rFonts w:ascii="Candara" w:hAnsi="Candara"/>
          <w:sz w:val="40"/>
          <w:szCs w:val="40"/>
          <w:lang w:val="es-MX"/>
        </w:rPr>
        <w:t>5</w:t>
      </w:r>
    </w:p>
    <w:p w14:paraId="5D907430" w14:textId="77777777" w:rsidR="007C12AF" w:rsidRDefault="007C12AF" w:rsidP="008C3147">
      <w:pPr>
        <w:ind w:left="708"/>
        <w:jc w:val="center"/>
        <w:rPr>
          <w:rFonts w:ascii="Candara" w:hAnsi="Candara"/>
          <w:b/>
          <w:i/>
          <w:sz w:val="36"/>
          <w:szCs w:val="36"/>
          <w:lang w:val="es-MX"/>
        </w:rPr>
      </w:pPr>
    </w:p>
    <w:p w14:paraId="455D6A37" w14:textId="340F8188" w:rsidR="008C3147" w:rsidRPr="005A39B8" w:rsidRDefault="008C3147" w:rsidP="008C3147">
      <w:pPr>
        <w:ind w:left="708"/>
        <w:jc w:val="center"/>
        <w:rPr>
          <w:rFonts w:ascii="Candara" w:hAnsi="Candara"/>
          <w:b/>
          <w:i/>
          <w:sz w:val="36"/>
          <w:szCs w:val="36"/>
          <w:lang w:val="es-MX"/>
        </w:rPr>
      </w:pPr>
      <w:r w:rsidRPr="005A39B8">
        <w:rPr>
          <w:rFonts w:ascii="Candara" w:hAnsi="Candara"/>
          <w:b/>
          <w:i/>
          <w:sz w:val="36"/>
          <w:szCs w:val="36"/>
          <w:lang w:val="es-MX"/>
        </w:rPr>
        <w:t xml:space="preserve">Del </w:t>
      </w:r>
      <w:r w:rsidR="00330B41">
        <w:rPr>
          <w:rFonts w:ascii="Candara" w:hAnsi="Candara"/>
          <w:b/>
          <w:i/>
          <w:sz w:val="36"/>
          <w:szCs w:val="36"/>
          <w:lang w:val="es-MX"/>
        </w:rPr>
        <w:t>2</w:t>
      </w:r>
      <w:r w:rsidR="001C0304">
        <w:rPr>
          <w:rFonts w:ascii="Candara" w:hAnsi="Candara"/>
          <w:b/>
          <w:i/>
          <w:sz w:val="36"/>
          <w:szCs w:val="36"/>
          <w:lang w:val="es-MX"/>
        </w:rPr>
        <w:t>5</w:t>
      </w:r>
      <w:r w:rsidR="00330B41">
        <w:rPr>
          <w:rFonts w:ascii="Candara" w:hAnsi="Candara"/>
          <w:b/>
          <w:i/>
          <w:sz w:val="36"/>
          <w:szCs w:val="36"/>
          <w:lang w:val="es-MX"/>
        </w:rPr>
        <w:t xml:space="preserve"> </w:t>
      </w:r>
      <w:r w:rsidRPr="005A39B8">
        <w:rPr>
          <w:rFonts w:ascii="Candara" w:hAnsi="Candara"/>
          <w:b/>
          <w:i/>
          <w:sz w:val="36"/>
          <w:szCs w:val="36"/>
          <w:lang w:val="es-MX"/>
        </w:rPr>
        <w:t xml:space="preserve">de </w:t>
      </w:r>
      <w:r w:rsidR="001C0304">
        <w:rPr>
          <w:rFonts w:ascii="Candara" w:hAnsi="Candara"/>
          <w:b/>
          <w:i/>
          <w:sz w:val="36"/>
          <w:szCs w:val="36"/>
          <w:lang w:val="es-MX"/>
        </w:rPr>
        <w:t>abril</w:t>
      </w:r>
      <w:r w:rsidR="005218B8">
        <w:rPr>
          <w:rFonts w:ascii="Candara" w:hAnsi="Candara"/>
          <w:b/>
          <w:i/>
          <w:sz w:val="36"/>
          <w:szCs w:val="36"/>
          <w:lang w:val="es-MX"/>
        </w:rPr>
        <w:t xml:space="preserve"> del 202</w:t>
      </w:r>
      <w:r w:rsidR="00330B41">
        <w:rPr>
          <w:rFonts w:ascii="Candara" w:hAnsi="Candara"/>
          <w:b/>
          <w:i/>
          <w:sz w:val="36"/>
          <w:szCs w:val="36"/>
          <w:lang w:val="es-MX"/>
        </w:rPr>
        <w:t>5</w:t>
      </w:r>
      <w:r w:rsidR="00891F0E">
        <w:rPr>
          <w:rFonts w:ascii="Candara" w:hAnsi="Candara"/>
          <w:b/>
          <w:i/>
          <w:sz w:val="36"/>
          <w:szCs w:val="36"/>
          <w:lang w:val="es-MX"/>
        </w:rPr>
        <w:t xml:space="preserve"> </w:t>
      </w:r>
      <w:r w:rsidRPr="005A39B8">
        <w:rPr>
          <w:rFonts w:ascii="Candara" w:hAnsi="Candara"/>
          <w:b/>
          <w:i/>
          <w:sz w:val="36"/>
          <w:szCs w:val="36"/>
          <w:lang w:val="es-MX"/>
        </w:rPr>
        <w:t xml:space="preserve">al </w:t>
      </w:r>
      <w:r w:rsidR="00330B41">
        <w:rPr>
          <w:rFonts w:ascii="Candara" w:hAnsi="Candara"/>
          <w:b/>
          <w:i/>
          <w:sz w:val="36"/>
          <w:szCs w:val="36"/>
          <w:lang w:val="es-MX"/>
        </w:rPr>
        <w:t>3</w:t>
      </w:r>
      <w:r w:rsidR="00271C62">
        <w:rPr>
          <w:rFonts w:ascii="Candara" w:hAnsi="Candara"/>
          <w:b/>
          <w:i/>
          <w:sz w:val="36"/>
          <w:szCs w:val="36"/>
          <w:lang w:val="es-MX"/>
        </w:rPr>
        <w:t>1</w:t>
      </w:r>
      <w:r w:rsidR="00330B41">
        <w:rPr>
          <w:rFonts w:ascii="Candara" w:hAnsi="Candara"/>
          <w:b/>
          <w:i/>
          <w:sz w:val="36"/>
          <w:szCs w:val="36"/>
          <w:lang w:val="es-MX"/>
        </w:rPr>
        <w:t xml:space="preserve"> </w:t>
      </w:r>
      <w:r w:rsidRPr="005A39B8">
        <w:rPr>
          <w:rFonts w:ascii="Candara" w:hAnsi="Candara"/>
          <w:b/>
          <w:i/>
          <w:sz w:val="36"/>
          <w:szCs w:val="36"/>
          <w:lang w:val="es-MX"/>
        </w:rPr>
        <w:t xml:space="preserve">de </w:t>
      </w:r>
      <w:r w:rsidR="004A48B0">
        <w:rPr>
          <w:rFonts w:ascii="Candara" w:hAnsi="Candara"/>
          <w:b/>
          <w:i/>
          <w:sz w:val="36"/>
          <w:szCs w:val="36"/>
          <w:lang w:val="es-MX"/>
        </w:rPr>
        <w:t>ju</w:t>
      </w:r>
      <w:r w:rsidR="00271C62">
        <w:rPr>
          <w:rFonts w:ascii="Candara" w:hAnsi="Candara"/>
          <w:b/>
          <w:i/>
          <w:sz w:val="36"/>
          <w:szCs w:val="36"/>
          <w:lang w:val="es-MX"/>
        </w:rPr>
        <w:t>l</w:t>
      </w:r>
      <w:r w:rsidR="004A48B0">
        <w:rPr>
          <w:rFonts w:ascii="Candara" w:hAnsi="Candara"/>
          <w:b/>
          <w:i/>
          <w:sz w:val="36"/>
          <w:szCs w:val="36"/>
          <w:lang w:val="es-MX"/>
        </w:rPr>
        <w:t>io</w:t>
      </w:r>
      <w:r w:rsidRPr="005A39B8">
        <w:rPr>
          <w:rFonts w:ascii="Candara" w:hAnsi="Candara"/>
          <w:b/>
          <w:i/>
          <w:sz w:val="36"/>
          <w:szCs w:val="36"/>
          <w:lang w:val="es-MX"/>
        </w:rPr>
        <w:t xml:space="preserve"> de 202</w:t>
      </w:r>
      <w:r w:rsidR="00B43AD1">
        <w:rPr>
          <w:rFonts w:ascii="Candara" w:hAnsi="Candara"/>
          <w:b/>
          <w:i/>
          <w:sz w:val="36"/>
          <w:szCs w:val="36"/>
          <w:lang w:val="es-MX"/>
        </w:rPr>
        <w:t>5</w:t>
      </w:r>
    </w:p>
    <w:p w14:paraId="604182EE" w14:textId="18D77EC9" w:rsidR="009D3AD9" w:rsidRPr="005A39B8" w:rsidRDefault="008C3147" w:rsidP="008C3147">
      <w:pPr>
        <w:ind w:left="708"/>
        <w:jc w:val="center"/>
        <w:rPr>
          <w:rFonts w:asciiTheme="minorHAnsi" w:hAnsiTheme="minorHAnsi" w:cstheme="minorHAnsi"/>
          <w:b/>
          <w:i/>
          <w:sz w:val="32"/>
          <w:szCs w:val="32"/>
          <w:lang w:val="es-MX"/>
        </w:rPr>
      </w:pPr>
      <w:r w:rsidRPr="005A39B8">
        <w:rPr>
          <w:rFonts w:ascii="Candara" w:hAnsi="Candara"/>
          <w:b/>
          <w:i/>
          <w:sz w:val="36"/>
          <w:szCs w:val="36"/>
          <w:lang w:val="es-MX"/>
        </w:rPr>
        <w:t xml:space="preserve"> no se han celebrado reuniones públicas</w:t>
      </w:r>
      <w:r w:rsidR="00B358F7">
        <w:rPr>
          <w:rFonts w:ascii="Candara" w:hAnsi="Candara"/>
          <w:b/>
          <w:i/>
          <w:sz w:val="36"/>
          <w:szCs w:val="36"/>
          <w:lang w:val="es-MX"/>
        </w:rPr>
        <w:t>.</w:t>
      </w:r>
    </w:p>
    <w:sectPr w:rsidR="009D3AD9" w:rsidRPr="005A39B8" w:rsidSect="00E8116D">
      <w:headerReference w:type="default" r:id="rId6"/>
      <w:footerReference w:type="default" r:id="rId7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8FA69" w14:textId="77777777" w:rsidR="00F926B7" w:rsidRDefault="00F926B7">
      <w:r>
        <w:separator/>
      </w:r>
    </w:p>
  </w:endnote>
  <w:endnote w:type="continuationSeparator" w:id="0">
    <w:p w14:paraId="7F9611EB" w14:textId="77777777" w:rsidR="00F926B7" w:rsidRDefault="00F9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3A1FE" w14:textId="1D17120E" w:rsidR="00E76416" w:rsidRPr="006C25B5" w:rsidRDefault="00C57106" w:rsidP="00507817">
    <w:pPr>
      <w:pStyle w:val="Piedepgina"/>
      <w:ind w:left="-1843" w:firstLine="850"/>
      <w:jc w:val="both"/>
    </w:pPr>
    <w:r>
      <w:rPr>
        <w:noProof/>
      </w:rPr>
      <w:t xml:space="preserve">                   </w:t>
    </w:r>
    <w:r>
      <w:rPr>
        <w:noProof/>
      </w:rPr>
      <w:drawing>
        <wp:inline distT="0" distB="0" distL="0" distR="0" wp14:anchorId="6210E548" wp14:editId="6D890BB2">
          <wp:extent cx="1200785" cy="95694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191C756F" wp14:editId="73D1EEB3">
          <wp:extent cx="4115435" cy="77152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543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0FA0B" w14:textId="77777777" w:rsidR="00F926B7" w:rsidRDefault="00F926B7">
      <w:r>
        <w:separator/>
      </w:r>
    </w:p>
  </w:footnote>
  <w:footnote w:type="continuationSeparator" w:id="0">
    <w:p w14:paraId="3D6A8BB0" w14:textId="77777777" w:rsidR="00F926B7" w:rsidRDefault="00F92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4FFA" w14:textId="2403D695" w:rsidR="00241451" w:rsidRDefault="004C5255" w:rsidP="0024145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131C26D" wp14:editId="373819E0">
              <wp:simplePos x="0" y="0"/>
              <wp:positionH relativeFrom="column">
                <wp:posOffset>-147320</wp:posOffset>
              </wp:positionH>
              <wp:positionV relativeFrom="paragraph">
                <wp:posOffset>-243840</wp:posOffset>
              </wp:positionV>
              <wp:extent cx="4750435" cy="922655"/>
              <wp:effectExtent l="635" t="0" r="1905" b="4445"/>
              <wp:wrapSquare wrapText="bothSides"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0435" cy="922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6D0EF" w14:textId="77777777" w:rsidR="00241451" w:rsidRPr="00A56C44" w:rsidRDefault="00F926B7" w:rsidP="0024145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31C26D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-11.6pt;margin-top:-19.2pt;width:374.05pt;height:72.65pt;z-index:25166438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" stroked="f">
              <v:textbox style="mso-fit-shape-to-text:t">
                <w:txbxContent>
                  <w:p w14:paraId="6376D0EF" w14:textId="77777777" w:rsidR="00241451" w:rsidRPr="00A56C44" w:rsidRDefault="00F926B7" w:rsidP="00241451"/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4294967294" distB="4294967294" distL="114298" distR="114298" simplePos="0" relativeHeight="251663360" behindDoc="0" locked="0" layoutInCell="1" allowOverlap="1" wp14:anchorId="044A9BDF" wp14:editId="3D4A70EF">
              <wp:simplePos x="0" y="0"/>
              <wp:positionH relativeFrom="column">
                <wp:posOffset>114299</wp:posOffset>
              </wp:positionH>
              <wp:positionV relativeFrom="paragraph">
                <wp:posOffset>1250314</wp:posOffset>
              </wp:positionV>
              <wp:extent cx="0" cy="0"/>
              <wp:effectExtent l="0" t="0" r="0" b="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5EDBF2" id="Conector recto 8" o:spid="_x0000_s1026" style="position:absolute;z-index:25166336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9pt,98.45pt" to="9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" strokecolor="#4f81bd" strokeweight="2pt">
              <v:shadow on="t" opacity="24903f" origin=",.5" offset="0,.55556mm"/>
            </v:line>
          </w:pict>
        </mc:Fallback>
      </mc:AlternateContent>
    </w:r>
    <w:r w:rsidR="00C57106">
      <w:rPr>
        <w:noProof/>
      </w:rPr>
      <w:drawing>
        <wp:inline distT="0" distB="0" distL="0" distR="0" wp14:anchorId="5F096074" wp14:editId="40B2BCDA">
          <wp:extent cx="7096125" cy="103632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3F1F76" w14:textId="58E32C23" w:rsidR="00241451" w:rsidRDefault="004C5255" w:rsidP="008C3147">
    <w:pPr>
      <w:pStyle w:val="Encabezado"/>
      <w:tabs>
        <w:tab w:val="clear" w:pos="4419"/>
        <w:tab w:val="clear" w:pos="8838"/>
        <w:tab w:val="left" w:pos="2070"/>
      </w:tabs>
    </w:pPr>
    <w:r>
      <w:rPr>
        <w:noProof/>
        <w:lang w:val="es-MX" w:eastAsia="es-MX"/>
      </w:rPr>
      <mc:AlternateContent>
        <mc:Choice Requires="wps">
          <w:drawing>
            <wp:anchor distT="4294967294" distB="4294967294" distL="114298" distR="114298" simplePos="0" relativeHeight="251662336" behindDoc="0" locked="0" layoutInCell="1" allowOverlap="1" wp14:anchorId="6BDB6021" wp14:editId="58A45D19">
              <wp:simplePos x="0" y="0"/>
              <wp:positionH relativeFrom="column">
                <wp:posOffset>114299</wp:posOffset>
              </wp:positionH>
              <wp:positionV relativeFrom="paragraph">
                <wp:posOffset>1250314</wp:posOffset>
              </wp:positionV>
              <wp:extent cx="0" cy="0"/>
              <wp:effectExtent l="0" t="0" r="0" b="0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5B9BD5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271AAB" id="Conector recto 7" o:spid="_x0000_s1026" style="position:absolute;z-index:25166233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9pt,98.45pt" to="9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" strokecolor="#5b9bd5" strokeweight="2pt">
              <v:shadow on="t" opacity="24903f" origin=",.5" offset="0,.55556mm"/>
            </v:line>
          </w:pict>
        </mc:Fallback>
      </mc:AlternateContent>
    </w:r>
    <w:r w:rsidR="008C3147">
      <w:tab/>
    </w:r>
  </w:p>
  <w:p w14:paraId="10A6AC3D" w14:textId="1E21165B" w:rsidR="00241451" w:rsidRDefault="00F926B7" w:rsidP="00241451">
    <w:pPr>
      <w:pStyle w:val="Encabezado"/>
      <w:rPr>
        <w:lang w:val="es-ES_tradnl"/>
      </w:rPr>
    </w:pPr>
  </w:p>
  <w:p w14:paraId="652A66BE" w14:textId="76FECB7C" w:rsidR="00241451" w:rsidRPr="00987DBF" w:rsidRDefault="00F926B7" w:rsidP="00241451">
    <w:pPr>
      <w:pStyle w:val="Encabezado"/>
      <w:rPr>
        <w:rFonts w:ascii="Verdana" w:hAnsi="Verdana"/>
        <w:b/>
        <w:i/>
        <w:lang w:val="es-ES_tradnl"/>
      </w:rPr>
    </w:pPr>
  </w:p>
  <w:p w14:paraId="26B47347" w14:textId="77777777" w:rsidR="00E76416" w:rsidRDefault="004C5255" w:rsidP="00E4260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E87071" wp14:editId="732E8F97">
              <wp:simplePos x="0" y="0"/>
              <wp:positionH relativeFrom="column">
                <wp:posOffset>114300</wp:posOffset>
              </wp:positionH>
              <wp:positionV relativeFrom="paragraph">
                <wp:posOffset>1250315</wp:posOffset>
              </wp:positionV>
              <wp:extent cx="0" cy="0"/>
              <wp:effectExtent l="14605" t="21590" r="13970" b="3556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830B1F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8.45pt" to="9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" strokecolor="#4f81bd" strokeweight="2pt">
              <v:shadow on="t" opacity="24903f" origin=",.5" offset="0,.55556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64D"/>
    <w:rsid w:val="0003165A"/>
    <w:rsid w:val="00042928"/>
    <w:rsid w:val="000443BD"/>
    <w:rsid w:val="00050366"/>
    <w:rsid w:val="00050CAF"/>
    <w:rsid w:val="00053C73"/>
    <w:rsid w:val="000652CF"/>
    <w:rsid w:val="0007694A"/>
    <w:rsid w:val="000B7C8F"/>
    <w:rsid w:val="000C0651"/>
    <w:rsid w:val="000D2A20"/>
    <w:rsid w:val="000D2CE0"/>
    <w:rsid w:val="000E12F0"/>
    <w:rsid w:val="00107BCE"/>
    <w:rsid w:val="00120A9E"/>
    <w:rsid w:val="00121E94"/>
    <w:rsid w:val="00125552"/>
    <w:rsid w:val="00133964"/>
    <w:rsid w:val="001862BD"/>
    <w:rsid w:val="00186F88"/>
    <w:rsid w:val="001C0304"/>
    <w:rsid w:val="001C141E"/>
    <w:rsid w:val="001C200F"/>
    <w:rsid w:val="001D113D"/>
    <w:rsid w:val="001D6F5F"/>
    <w:rsid w:val="001E21E4"/>
    <w:rsid w:val="001E349A"/>
    <w:rsid w:val="001E3B7B"/>
    <w:rsid w:val="001F3814"/>
    <w:rsid w:val="00201E15"/>
    <w:rsid w:val="0022115F"/>
    <w:rsid w:val="0025177F"/>
    <w:rsid w:val="00254467"/>
    <w:rsid w:val="00271C62"/>
    <w:rsid w:val="00272CF3"/>
    <w:rsid w:val="0027640A"/>
    <w:rsid w:val="00277485"/>
    <w:rsid w:val="002A33B1"/>
    <w:rsid w:val="002A4BA8"/>
    <w:rsid w:val="002C6931"/>
    <w:rsid w:val="002F3B2F"/>
    <w:rsid w:val="002F3E8E"/>
    <w:rsid w:val="002F7A11"/>
    <w:rsid w:val="003034FA"/>
    <w:rsid w:val="003142A0"/>
    <w:rsid w:val="00322346"/>
    <w:rsid w:val="00330B41"/>
    <w:rsid w:val="003453A5"/>
    <w:rsid w:val="00357531"/>
    <w:rsid w:val="003636D6"/>
    <w:rsid w:val="003721FD"/>
    <w:rsid w:val="00390AB9"/>
    <w:rsid w:val="00392E52"/>
    <w:rsid w:val="003A6DCC"/>
    <w:rsid w:val="003B1C00"/>
    <w:rsid w:val="003B4CBE"/>
    <w:rsid w:val="003C7E49"/>
    <w:rsid w:val="003F549B"/>
    <w:rsid w:val="00400D0E"/>
    <w:rsid w:val="00402A87"/>
    <w:rsid w:val="004123EF"/>
    <w:rsid w:val="004168A1"/>
    <w:rsid w:val="00424A27"/>
    <w:rsid w:val="00432A68"/>
    <w:rsid w:val="00433FA9"/>
    <w:rsid w:val="004537CD"/>
    <w:rsid w:val="004574F3"/>
    <w:rsid w:val="00493033"/>
    <w:rsid w:val="004A48B0"/>
    <w:rsid w:val="004C4600"/>
    <w:rsid w:val="004C5255"/>
    <w:rsid w:val="004C5F87"/>
    <w:rsid w:val="004D66CE"/>
    <w:rsid w:val="004F22E3"/>
    <w:rsid w:val="005216AD"/>
    <w:rsid w:val="005218B8"/>
    <w:rsid w:val="00531AF2"/>
    <w:rsid w:val="00537A40"/>
    <w:rsid w:val="0054065B"/>
    <w:rsid w:val="00562D95"/>
    <w:rsid w:val="005678F3"/>
    <w:rsid w:val="005A0865"/>
    <w:rsid w:val="005A3963"/>
    <w:rsid w:val="005A397C"/>
    <w:rsid w:val="005A39B8"/>
    <w:rsid w:val="005A73B5"/>
    <w:rsid w:val="005C0917"/>
    <w:rsid w:val="005E3326"/>
    <w:rsid w:val="005F2A60"/>
    <w:rsid w:val="0060240E"/>
    <w:rsid w:val="0061107F"/>
    <w:rsid w:val="006241BC"/>
    <w:rsid w:val="0062703B"/>
    <w:rsid w:val="0065265C"/>
    <w:rsid w:val="00670860"/>
    <w:rsid w:val="00671D49"/>
    <w:rsid w:val="006802CC"/>
    <w:rsid w:val="00685F59"/>
    <w:rsid w:val="006C3693"/>
    <w:rsid w:val="006C6EAF"/>
    <w:rsid w:val="006E15CE"/>
    <w:rsid w:val="006E2964"/>
    <w:rsid w:val="006F5937"/>
    <w:rsid w:val="007064C4"/>
    <w:rsid w:val="007138F6"/>
    <w:rsid w:val="00730FEA"/>
    <w:rsid w:val="007400AE"/>
    <w:rsid w:val="007578F6"/>
    <w:rsid w:val="00764564"/>
    <w:rsid w:val="00772C73"/>
    <w:rsid w:val="00777C38"/>
    <w:rsid w:val="007837D9"/>
    <w:rsid w:val="007865CB"/>
    <w:rsid w:val="007A7834"/>
    <w:rsid w:val="007B4326"/>
    <w:rsid w:val="007C12AF"/>
    <w:rsid w:val="007D1AC1"/>
    <w:rsid w:val="007D27EA"/>
    <w:rsid w:val="007F03D0"/>
    <w:rsid w:val="008027C3"/>
    <w:rsid w:val="0084786C"/>
    <w:rsid w:val="00852B44"/>
    <w:rsid w:val="0085744B"/>
    <w:rsid w:val="0086264D"/>
    <w:rsid w:val="00872833"/>
    <w:rsid w:val="008821C2"/>
    <w:rsid w:val="00891F0E"/>
    <w:rsid w:val="008A1074"/>
    <w:rsid w:val="008C3147"/>
    <w:rsid w:val="008E22E8"/>
    <w:rsid w:val="008E6110"/>
    <w:rsid w:val="00901831"/>
    <w:rsid w:val="0090410F"/>
    <w:rsid w:val="009149CA"/>
    <w:rsid w:val="00940C09"/>
    <w:rsid w:val="009427CF"/>
    <w:rsid w:val="00962C8B"/>
    <w:rsid w:val="00963A1B"/>
    <w:rsid w:val="00963F5C"/>
    <w:rsid w:val="00967C5C"/>
    <w:rsid w:val="009725C9"/>
    <w:rsid w:val="00976FAB"/>
    <w:rsid w:val="009A5858"/>
    <w:rsid w:val="009D23D6"/>
    <w:rsid w:val="009D2AB6"/>
    <w:rsid w:val="009D3AD9"/>
    <w:rsid w:val="00A20AEF"/>
    <w:rsid w:val="00A46A1C"/>
    <w:rsid w:val="00A770A0"/>
    <w:rsid w:val="00AA717C"/>
    <w:rsid w:val="00AF1361"/>
    <w:rsid w:val="00B05E2A"/>
    <w:rsid w:val="00B3029C"/>
    <w:rsid w:val="00B30F9E"/>
    <w:rsid w:val="00B33907"/>
    <w:rsid w:val="00B34EBD"/>
    <w:rsid w:val="00B358F7"/>
    <w:rsid w:val="00B409C9"/>
    <w:rsid w:val="00B43AD1"/>
    <w:rsid w:val="00B442B2"/>
    <w:rsid w:val="00B446C9"/>
    <w:rsid w:val="00B448E7"/>
    <w:rsid w:val="00B55385"/>
    <w:rsid w:val="00B60E84"/>
    <w:rsid w:val="00B6157B"/>
    <w:rsid w:val="00B738A2"/>
    <w:rsid w:val="00B77835"/>
    <w:rsid w:val="00B9272A"/>
    <w:rsid w:val="00B97F52"/>
    <w:rsid w:val="00BB53CF"/>
    <w:rsid w:val="00BE163E"/>
    <w:rsid w:val="00BE2746"/>
    <w:rsid w:val="00BF2749"/>
    <w:rsid w:val="00C02644"/>
    <w:rsid w:val="00C07480"/>
    <w:rsid w:val="00C33956"/>
    <w:rsid w:val="00C33DBE"/>
    <w:rsid w:val="00C35AAC"/>
    <w:rsid w:val="00C370E1"/>
    <w:rsid w:val="00C44E43"/>
    <w:rsid w:val="00C50111"/>
    <w:rsid w:val="00C53CA0"/>
    <w:rsid w:val="00C563E4"/>
    <w:rsid w:val="00C57106"/>
    <w:rsid w:val="00C60A1A"/>
    <w:rsid w:val="00C72BE3"/>
    <w:rsid w:val="00C95BF8"/>
    <w:rsid w:val="00CA0F77"/>
    <w:rsid w:val="00CC68FE"/>
    <w:rsid w:val="00CD3CDE"/>
    <w:rsid w:val="00CE3149"/>
    <w:rsid w:val="00D01348"/>
    <w:rsid w:val="00D16ADE"/>
    <w:rsid w:val="00D20DBA"/>
    <w:rsid w:val="00D26EF5"/>
    <w:rsid w:val="00D330AD"/>
    <w:rsid w:val="00D57277"/>
    <w:rsid w:val="00D617E7"/>
    <w:rsid w:val="00D72D32"/>
    <w:rsid w:val="00D76173"/>
    <w:rsid w:val="00D86CD9"/>
    <w:rsid w:val="00DA0105"/>
    <w:rsid w:val="00DC7B89"/>
    <w:rsid w:val="00DD76D1"/>
    <w:rsid w:val="00DE6A53"/>
    <w:rsid w:val="00DE76F6"/>
    <w:rsid w:val="00E11AB5"/>
    <w:rsid w:val="00E2072A"/>
    <w:rsid w:val="00E212D2"/>
    <w:rsid w:val="00E3129C"/>
    <w:rsid w:val="00E56038"/>
    <w:rsid w:val="00E8116D"/>
    <w:rsid w:val="00E814FF"/>
    <w:rsid w:val="00E9096E"/>
    <w:rsid w:val="00E911A9"/>
    <w:rsid w:val="00EA04C6"/>
    <w:rsid w:val="00EB181D"/>
    <w:rsid w:val="00EB52C9"/>
    <w:rsid w:val="00EB5563"/>
    <w:rsid w:val="00EC47F1"/>
    <w:rsid w:val="00EC72D7"/>
    <w:rsid w:val="00ED26A8"/>
    <w:rsid w:val="00EE137C"/>
    <w:rsid w:val="00EF517B"/>
    <w:rsid w:val="00EF552F"/>
    <w:rsid w:val="00F0523A"/>
    <w:rsid w:val="00F1289A"/>
    <w:rsid w:val="00F24F24"/>
    <w:rsid w:val="00F31DD6"/>
    <w:rsid w:val="00F50BCF"/>
    <w:rsid w:val="00F553B8"/>
    <w:rsid w:val="00F601E4"/>
    <w:rsid w:val="00F66E1E"/>
    <w:rsid w:val="00F70FAF"/>
    <w:rsid w:val="00F926B7"/>
    <w:rsid w:val="00F96A8C"/>
    <w:rsid w:val="00FA6C38"/>
    <w:rsid w:val="00FD2E9F"/>
    <w:rsid w:val="00FD5888"/>
    <w:rsid w:val="00FE283C"/>
    <w:rsid w:val="00FF1B27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2A18D"/>
  <w15:chartTrackingRefBased/>
  <w15:docId w15:val="{A182F7A5-D603-40BF-923C-51A673F0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64D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26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264D"/>
    <w:rPr>
      <w:rFonts w:ascii="Cambria" w:eastAsia="Times New Roman" w:hAnsi="Cambria" w:cs="Times New Roman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8626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64D"/>
    <w:rPr>
      <w:rFonts w:ascii="Cambria" w:eastAsia="Times New Roman" w:hAnsi="Cambria" w:cs="Times New Roman"/>
      <w:sz w:val="24"/>
      <w:szCs w:val="24"/>
      <w:lang w:val="en-US" w:eastAsia="es-ES"/>
    </w:rPr>
  </w:style>
  <w:style w:type="character" w:styleId="Hipervnculo">
    <w:name w:val="Hyperlink"/>
    <w:uiPriority w:val="99"/>
    <w:unhideWhenUsed/>
    <w:rsid w:val="00862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CAPACITACION</dc:creator>
  <cp:keywords/>
  <dc:description/>
  <cp:lastModifiedBy>Claudia Delia Morales Guerrero</cp:lastModifiedBy>
  <cp:revision>39</cp:revision>
  <dcterms:created xsi:type="dcterms:W3CDTF">2024-02-29T19:59:00Z</dcterms:created>
  <dcterms:modified xsi:type="dcterms:W3CDTF">2025-08-06T16:16:00Z</dcterms:modified>
</cp:coreProperties>
</file>